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4" w:rsidRDefault="00504EE4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13DF" w:rsidRPr="00E9656A" w:rsidTr="00E9656A">
        <w:tc>
          <w:tcPr>
            <w:tcW w:w="9212" w:type="dxa"/>
            <w:shd w:val="clear" w:color="auto" w:fill="auto"/>
          </w:tcPr>
          <w:p w:rsidR="00EB13DF" w:rsidRDefault="00EB13DF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656A">
              <w:rPr>
                <w:rFonts w:ascii="Times New Roman" w:hAnsi="Times New Roman"/>
                <w:b/>
                <w:sz w:val="32"/>
                <w:szCs w:val="28"/>
              </w:rPr>
              <w:t>BEVALLÁS</w:t>
            </w:r>
            <w:r w:rsidRPr="00E9656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>a helyi iparűzési adóelőleg kiegészítéséről állandó jellegű iparűzési tevékenység esetén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br/>
              <w:t>201</w:t>
            </w:r>
            <w:r w:rsidR="0077044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. adóévben </w:t>
            </w:r>
            <w:r w:rsidR="001B6EF0">
              <w:rPr>
                <w:rFonts w:ascii="Times New Roman" w:hAnsi="Times New Roman"/>
                <w:b/>
                <w:sz w:val="24"/>
                <w:szCs w:val="28"/>
              </w:rPr>
              <w:t>KELEBIA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3A4E61">
              <w:rPr>
                <w:rFonts w:ascii="Times New Roman" w:hAnsi="Times New Roman"/>
                <w:b/>
                <w:sz w:val="24"/>
                <w:szCs w:val="28"/>
              </w:rPr>
              <w:t>KÖZSÉG ÖNKORMÁNYZATA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 illetékességi területén folytatott tevékenység utáni adókötelezettségről</w:t>
            </w:r>
          </w:p>
          <w:p w:rsidR="00A45B8E" w:rsidRPr="00A45B8E" w:rsidRDefault="00A45B8E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EB13DF" w:rsidRPr="00E9656A" w:rsidTr="00E9656A">
        <w:tc>
          <w:tcPr>
            <w:tcW w:w="9212" w:type="dxa"/>
            <w:gridSpan w:val="2"/>
            <w:shd w:val="clear" w:color="auto" w:fill="auto"/>
          </w:tcPr>
          <w:p w:rsidR="00EB13DF" w:rsidRPr="00E9656A" w:rsidRDefault="00EB13DF" w:rsidP="00E9656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 Adóalany</w:t>
            </w: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1. Adóalany cégneve: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2. Adószáma: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3. Székhelye: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567" w:hanging="283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4. Bevallást kitöltő neve:</w:t>
            </w: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br/>
              <w:t>telefonszáma/e-mail címe: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D0120" w:rsidRPr="00E9656A" w:rsidTr="00E9656A">
        <w:tc>
          <w:tcPr>
            <w:tcW w:w="9212" w:type="dxa"/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 Adóelőleg-kiegészítés bevallása</w:t>
            </w:r>
          </w:p>
        </w:tc>
      </w:tr>
      <w:tr w:rsidR="00EB13DF" w:rsidRPr="00E9656A" w:rsidTr="00A840C9">
        <w:trPr>
          <w:trHeight w:val="797"/>
        </w:trPr>
        <w:tc>
          <w:tcPr>
            <w:tcW w:w="9212" w:type="dxa"/>
            <w:shd w:val="clear" w:color="auto" w:fill="auto"/>
          </w:tcPr>
          <w:p w:rsidR="00EB13DF" w:rsidRPr="00E9656A" w:rsidRDefault="00AD0120" w:rsidP="00E9656A">
            <w:pPr>
              <w:spacing w:before="120" w:after="0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Az önkormányzatot megillető, az adóév utolsó napjának 20. napjáig fizetendő adóelőleg-kiegészítés:</w:t>
            </w:r>
          </w:p>
          <w:p w:rsidR="00AD0120" w:rsidRPr="00E9656A" w:rsidRDefault="00AD0120" w:rsidP="00E9656A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________________________________(Ft)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858"/>
        <w:gridCol w:w="4284"/>
      </w:tblGrid>
      <w:tr w:rsidR="00AD0120" w:rsidRPr="00E9656A" w:rsidTr="00E9656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III. Felelősségem tudatában kijelentem, hogy a bevallásban közölt adatok a valóságnak megfelelnek.</w:t>
            </w:r>
          </w:p>
        </w:tc>
      </w:tr>
      <w:tr w:rsidR="00264800" w:rsidRPr="00E9656A" w:rsidTr="00E9656A">
        <w:trPr>
          <w:trHeight w:val="793"/>
        </w:trPr>
        <w:tc>
          <w:tcPr>
            <w:tcW w:w="307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______________________________</w:t>
            </w:r>
          </w:p>
        </w:tc>
      </w:tr>
      <w:tr w:rsidR="00264800" w:rsidRPr="00E9656A" w:rsidTr="00E9656A">
        <w:trPr>
          <w:trHeight w:val="406"/>
        </w:trPr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év, hó, nap</w:t>
            </w:r>
          </w:p>
        </w:tc>
        <w:tc>
          <w:tcPr>
            <w:tcW w:w="4284" w:type="dxa"/>
            <w:tcBorders>
              <w:top w:val="nil"/>
              <w:left w:val="nil"/>
            </w:tcBorders>
            <w:shd w:val="clear" w:color="auto" w:fill="auto"/>
          </w:tcPr>
          <w:p w:rsidR="00AD0120" w:rsidRPr="00E9656A" w:rsidRDefault="00AD0120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</w:rPr>
              <w:t>az adózó vagy képviselője (meghatalmazottja) aláírása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45B8E" w:rsidTr="00A45B8E">
        <w:tc>
          <w:tcPr>
            <w:tcW w:w="9212" w:type="dxa"/>
            <w:tcBorders>
              <w:bottom w:val="single" w:sz="4" w:space="0" w:color="auto"/>
            </w:tcBorders>
          </w:tcPr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>Ha az adóbevallást az adózó helyett annak képviselője (meghatalmazottja) nyújtja be, jelölje X-szel*: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B8E">
              <w:rPr>
                <w:rFonts w:ascii="Times New Roman" w:hAnsi="Times New Roman"/>
                <w:sz w:val="24"/>
              </w:rPr>
              <w:t>Az önkormányzati adóhatósághoz bejelentett, a bevallás aláírására jogosult állandó meghatalmazott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Meghatalmazott (meghatalmazás csatolva)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Az önkormányzati adóhatósághoz bejelentett pénzügyi képviselő</w:t>
            </w:r>
          </w:p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 xml:space="preserve">*A NAV útján benyújtott bevallás esetén nem kell jelölni. </w:t>
            </w:r>
          </w:p>
        </w:tc>
      </w:tr>
      <w:tr w:rsidR="00A45B8E" w:rsidTr="00A45B8E">
        <w:trPr>
          <w:trHeight w:val="302"/>
        </w:trPr>
        <w:tc>
          <w:tcPr>
            <w:tcW w:w="9212" w:type="dxa"/>
            <w:tcBorders>
              <w:left w:val="nil"/>
              <w:right w:val="nil"/>
            </w:tcBorders>
            <w:vAlign w:val="bottom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45B8E">
              <w:rPr>
                <w:rFonts w:ascii="Times New Roman" w:hAnsi="Times New Roman"/>
                <w:sz w:val="24"/>
              </w:rPr>
              <w:t xml:space="preserve">Jelen adóbevallást </w:t>
            </w:r>
            <w:proofErr w:type="spellStart"/>
            <w:r w:rsidRPr="00A45B8E">
              <w:rPr>
                <w:rFonts w:ascii="Times New Roman" w:hAnsi="Times New Roman"/>
                <w:sz w:val="24"/>
              </w:rPr>
              <w:t>ellenjegyzem</w:t>
            </w:r>
            <w:proofErr w:type="spellEnd"/>
            <w:r w:rsidRPr="00A45B8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A45B8E">
              <w:rPr>
                <w:rFonts w:ascii="Times New Roman" w:hAnsi="Times New Roman"/>
                <w:sz w:val="24"/>
              </w:rPr>
              <w:t>Adótanácsadó, adószakértő neve: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A45B8E">
              <w:rPr>
                <w:rFonts w:ascii="Times New Roman" w:hAnsi="Times New Roman"/>
                <w:sz w:val="24"/>
              </w:rPr>
              <w:t>Adóazonosító száma: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A45B8E">
              <w:rPr>
                <w:rFonts w:ascii="Times New Roman" w:hAnsi="Times New Roman"/>
                <w:sz w:val="24"/>
              </w:rPr>
              <w:t>Bizonyítvány, igazolvány száma:</w:t>
            </w:r>
          </w:p>
        </w:tc>
      </w:tr>
    </w:tbl>
    <w:p w:rsidR="00A45B8E" w:rsidRDefault="00A45B8E" w:rsidP="00EB13DF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A45B8E" w:rsidSect="005D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EB13DF"/>
    <w:rsid w:val="001B6EF0"/>
    <w:rsid w:val="001E665B"/>
    <w:rsid w:val="00264800"/>
    <w:rsid w:val="002B2271"/>
    <w:rsid w:val="002D1687"/>
    <w:rsid w:val="003A4E61"/>
    <w:rsid w:val="004A22FE"/>
    <w:rsid w:val="004F25EA"/>
    <w:rsid w:val="00504EE4"/>
    <w:rsid w:val="005A0656"/>
    <w:rsid w:val="005D3B6E"/>
    <w:rsid w:val="0077044D"/>
    <w:rsid w:val="00A45B8E"/>
    <w:rsid w:val="00A840C9"/>
    <w:rsid w:val="00AC19B5"/>
    <w:rsid w:val="00AD0120"/>
    <w:rsid w:val="00B839E9"/>
    <w:rsid w:val="00C021F5"/>
    <w:rsid w:val="00E9656A"/>
    <w:rsid w:val="00EB13DF"/>
    <w:rsid w:val="00F40F2C"/>
    <w:rsid w:val="00FA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B6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Piroska</cp:lastModifiedBy>
  <cp:revision>4</cp:revision>
  <cp:lastPrinted>2018-01-13T22:23:00Z</cp:lastPrinted>
  <dcterms:created xsi:type="dcterms:W3CDTF">2018-01-24T10:51:00Z</dcterms:created>
  <dcterms:modified xsi:type="dcterms:W3CDTF">2018-01-25T08:03:00Z</dcterms:modified>
</cp:coreProperties>
</file>